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0C" w:rsidRDefault="004E4F0C" w:rsidP="004E4F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ŠOLA</w:t>
      </w:r>
    </w:p>
    <w:p w:rsidR="004E4F0C" w:rsidRDefault="004E4F0C" w:rsidP="004E4F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PARTIZANSKA BOLNIŠNICA JESEN TINJE</w:t>
      </w:r>
    </w:p>
    <w:p w:rsidR="00417661" w:rsidRDefault="00417661" w:rsidP="004E4F0C">
      <w:pPr>
        <w:rPr>
          <w:rFonts w:ascii="Arial" w:hAnsi="Arial" w:cs="Arial"/>
          <w:b/>
        </w:rPr>
      </w:pPr>
      <w:bookmarkStart w:id="0" w:name="_GoBack"/>
      <w:bookmarkEnd w:id="0"/>
    </w:p>
    <w:p w:rsidR="004E4F0C" w:rsidRDefault="004E4F0C" w:rsidP="002E4CC7">
      <w:pPr>
        <w:jc w:val="both"/>
        <w:rPr>
          <w:rFonts w:ascii="Arial" w:hAnsi="Arial" w:cs="Arial"/>
          <w:b/>
          <w:sz w:val="32"/>
          <w:u w:val="single"/>
        </w:rPr>
      </w:pPr>
    </w:p>
    <w:p w:rsidR="00A02336" w:rsidRPr="004E4F0C" w:rsidRDefault="00417661" w:rsidP="002E4CC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UPORABA UČBENIKOV V ŠOLSKEM</w:t>
      </w:r>
      <w:r w:rsidR="004E4F0C" w:rsidRPr="004E4F0C">
        <w:rPr>
          <w:rFonts w:ascii="Arial" w:hAnsi="Arial" w:cs="Arial"/>
          <w:b/>
          <w:u w:val="single"/>
        </w:rPr>
        <w:t xml:space="preserve"> LETU 2019/20</w:t>
      </w:r>
      <w:r>
        <w:rPr>
          <w:rFonts w:ascii="Arial" w:hAnsi="Arial" w:cs="Arial"/>
          <w:b/>
          <w:u w:val="single"/>
        </w:rPr>
        <w:t>20</w:t>
      </w:r>
    </w:p>
    <w:p w:rsidR="00A02336" w:rsidRDefault="00A02336" w:rsidP="00A02336">
      <w:pPr>
        <w:spacing w:after="160" w:line="259" w:lineRule="auto"/>
        <w:rPr>
          <w:rFonts w:ascii="Arial" w:hAnsi="Arial" w:cs="Arial"/>
          <w:b/>
          <w:sz w:val="32"/>
          <w:u w:val="single"/>
        </w:rPr>
      </w:pPr>
    </w:p>
    <w:p w:rsidR="00A02336" w:rsidRPr="00A02336" w:rsidRDefault="00A02336" w:rsidP="00A02336">
      <w:pPr>
        <w:spacing w:after="160" w:line="259" w:lineRule="auto"/>
        <w:rPr>
          <w:rFonts w:ascii="Arial" w:hAnsi="Arial" w:cs="Arial"/>
          <w:b/>
          <w:sz w:val="32"/>
          <w:u w:val="single"/>
        </w:rPr>
      </w:pPr>
      <w:r w:rsidRPr="00A02336">
        <w:rPr>
          <w:rFonts w:ascii="Arial" w:hAnsi="Arial" w:cs="Arial"/>
          <w:b/>
          <w:sz w:val="32"/>
          <w:u w:val="single"/>
        </w:rPr>
        <w:t xml:space="preserve">1. razred </w:t>
      </w:r>
    </w:p>
    <w:p w:rsidR="00A02336" w:rsidRPr="00A02336" w:rsidRDefault="00A02336" w:rsidP="00A02336">
      <w:pPr>
        <w:jc w:val="both"/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A02336" w:rsidRPr="00A02336" w:rsidTr="00DC124D">
        <w:tc>
          <w:tcPr>
            <w:tcW w:w="4606" w:type="dxa"/>
            <w:shd w:val="clear" w:color="auto" w:fill="E6E6E6"/>
          </w:tcPr>
          <w:p w:rsidR="00A02336" w:rsidRPr="00A02336" w:rsidRDefault="00A02336" w:rsidP="00A02336">
            <w:pPr>
              <w:jc w:val="both"/>
              <w:rPr>
                <w:rFonts w:ascii="Arial" w:hAnsi="Arial" w:cs="Arial"/>
                <w:b/>
              </w:rPr>
            </w:pPr>
            <w:r w:rsidRPr="00A02336">
              <w:rPr>
                <w:rFonts w:ascii="Arial" w:hAnsi="Arial" w:cs="Arial"/>
                <w:b/>
              </w:rPr>
              <w:t xml:space="preserve">        Učbeniki za obvezne predmete</w:t>
            </w:r>
          </w:p>
        </w:tc>
        <w:tc>
          <w:tcPr>
            <w:tcW w:w="4606" w:type="dxa"/>
            <w:shd w:val="clear" w:color="auto" w:fill="E6E6E6"/>
          </w:tcPr>
          <w:p w:rsidR="00A02336" w:rsidRPr="00A02336" w:rsidRDefault="00A02336" w:rsidP="00A02336">
            <w:pPr>
              <w:jc w:val="both"/>
              <w:rPr>
                <w:rFonts w:ascii="Arial" w:hAnsi="Arial" w:cs="Arial"/>
                <w:b/>
              </w:rPr>
            </w:pPr>
            <w:r w:rsidRPr="00A02336">
              <w:rPr>
                <w:rFonts w:ascii="Arial" w:hAnsi="Arial" w:cs="Arial"/>
                <w:b/>
              </w:rPr>
              <w:t xml:space="preserve">              Izposojevalnina</w:t>
            </w:r>
          </w:p>
        </w:tc>
      </w:tr>
      <w:tr w:rsidR="00A02336" w:rsidRPr="00A02336" w:rsidTr="00DC124D">
        <w:trPr>
          <w:trHeight w:val="355"/>
        </w:trPr>
        <w:tc>
          <w:tcPr>
            <w:tcW w:w="4606" w:type="dxa"/>
          </w:tcPr>
          <w:p w:rsidR="00A02336" w:rsidRPr="00A02336" w:rsidRDefault="00A02336" w:rsidP="00A0233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A02336" w:rsidRPr="00A02336" w:rsidRDefault="00A02336" w:rsidP="00A02336">
            <w:pPr>
              <w:jc w:val="center"/>
              <w:rPr>
                <w:rFonts w:ascii="Arial" w:hAnsi="Arial" w:cs="Arial"/>
                <w:b/>
              </w:rPr>
            </w:pPr>
            <w:r w:rsidRPr="00A02336">
              <w:rPr>
                <w:rFonts w:ascii="Arial" w:hAnsi="Arial" w:cs="Arial"/>
                <w:b/>
              </w:rPr>
              <w:t>/</w:t>
            </w:r>
          </w:p>
        </w:tc>
      </w:tr>
      <w:tr w:rsidR="00A02336" w:rsidRPr="00A02336" w:rsidTr="00DC124D">
        <w:trPr>
          <w:trHeight w:val="345"/>
        </w:trPr>
        <w:tc>
          <w:tcPr>
            <w:tcW w:w="4606" w:type="dxa"/>
          </w:tcPr>
          <w:p w:rsidR="00A02336" w:rsidRPr="00A02336" w:rsidRDefault="00A02336" w:rsidP="00A02336">
            <w:pPr>
              <w:jc w:val="center"/>
              <w:rPr>
                <w:rFonts w:ascii="Arial" w:hAnsi="Arial" w:cs="Arial"/>
                <w:b/>
              </w:rPr>
            </w:pPr>
            <w:r w:rsidRPr="00A02336">
              <w:rPr>
                <w:rFonts w:ascii="Arial" w:hAnsi="Arial" w:cs="Arial"/>
                <w:b/>
              </w:rPr>
              <w:t>Lili in Bine, berilo</w:t>
            </w:r>
          </w:p>
        </w:tc>
        <w:tc>
          <w:tcPr>
            <w:tcW w:w="4606" w:type="dxa"/>
          </w:tcPr>
          <w:p w:rsidR="00A02336" w:rsidRPr="00A02336" w:rsidRDefault="00A02336" w:rsidP="00A02336">
            <w:pPr>
              <w:jc w:val="center"/>
              <w:rPr>
                <w:rFonts w:ascii="Arial" w:hAnsi="Arial" w:cs="Arial"/>
                <w:b/>
              </w:rPr>
            </w:pPr>
            <w:r w:rsidRPr="00A02336">
              <w:rPr>
                <w:rFonts w:ascii="Arial" w:hAnsi="Arial" w:cs="Arial"/>
                <w:b/>
              </w:rPr>
              <w:t>/</w:t>
            </w:r>
          </w:p>
        </w:tc>
      </w:tr>
      <w:tr w:rsidR="00A02336" w:rsidRPr="00A02336" w:rsidTr="00DC124D">
        <w:trPr>
          <w:trHeight w:val="294"/>
        </w:trPr>
        <w:tc>
          <w:tcPr>
            <w:tcW w:w="4606" w:type="dxa"/>
          </w:tcPr>
          <w:p w:rsidR="00A02336" w:rsidRPr="00A02336" w:rsidRDefault="00A02336" w:rsidP="00A023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A02336" w:rsidRPr="00A02336" w:rsidRDefault="00A02336" w:rsidP="00A02336">
            <w:pPr>
              <w:jc w:val="center"/>
              <w:rPr>
                <w:rFonts w:ascii="Arial" w:hAnsi="Arial" w:cs="Arial"/>
                <w:b/>
              </w:rPr>
            </w:pPr>
            <w:r w:rsidRPr="00A02336">
              <w:rPr>
                <w:rFonts w:ascii="Arial" w:hAnsi="Arial" w:cs="Arial"/>
                <w:b/>
              </w:rPr>
              <w:t>/</w:t>
            </w:r>
          </w:p>
        </w:tc>
      </w:tr>
      <w:tr w:rsidR="00A02336" w:rsidRPr="00A02336" w:rsidTr="00DC124D">
        <w:trPr>
          <w:trHeight w:val="294"/>
        </w:trPr>
        <w:tc>
          <w:tcPr>
            <w:tcW w:w="4606" w:type="dxa"/>
          </w:tcPr>
          <w:p w:rsidR="00A02336" w:rsidRPr="00A02336" w:rsidRDefault="00A02336" w:rsidP="00A02336">
            <w:pPr>
              <w:jc w:val="center"/>
              <w:rPr>
                <w:rFonts w:ascii="Arial" w:hAnsi="Arial" w:cs="Arial"/>
                <w:b/>
              </w:rPr>
            </w:pPr>
            <w:r w:rsidRPr="00A02336">
              <w:rPr>
                <w:rFonts w:ascii="Arial" w:hAnsi="Arial" w:cs="Arial"/>
                <w:b/>
              </w:rPr>
              <w:t>Komplet delovnih zvezkov Lili in Bine</w:t>
            </w:r>
          </w:p>
        </w:tc>
        <w:tc>
          <w:tcPr>
            <w:tcW w:w="4606" w:type="dxa"/>
          </w:tcPr>
          <w:p w:rsidR="00A02336" w:rsidRPr="00A02336" w:rsidRDefault="00A02336" w:rsidP="00A02336">
            <w:pPr>
              <w:jc w:val="center"/>
              <w:rPr>
                <w:rFonts w:ascii="Arial" w:hAnsi="Arial" w:cs="Arial"/>
                <w:b/>
              </w:rPr>
            </w:pPr>
            <w:r w:rsidRPr="00A02336">
              <w:rPr>
                <w:rFonts w:ascii="Arial" w:hAnsi="Arial" w:cs="Arial"/>
                <w:b/>
              </w:rPr>
              <w:t>/</w:t>
            </w:r>
          </w:p>
        </w:tc>
      </w:tr>
    </w:tbl>
    <w:p w:rsidR="006725CD" w:rsidRDefault="006725CD"/>
    <w:p w:rsidR="002E4CC7" w:rsidRDefault="002E4CC7"/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  <w:r w:rsidRPr="002E4CC7">
        <w:rPr>
          <w:rFonts w:ascii="Arial" w:hAnsi="Arial" w:cs="Arial"/>
          <w:b/>
          <w:sz w:val="32"/>
          <w:u w:val="single"/>
        </w:rPr>
        <w:t xml:space="preserve">2. razred </w:t>
      </w:r>
    </w:p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E4CC7" w:rsidRPr="002E4CC7" w:rsidTr="00DC124D">
        <w:trPr>
          <w:trHeight w:val="344"/>
        </w:trPr>
        <w:tc>
          <w:tcPr>
            <w:tcW w:w="4606" w:type="dxa"/>
            <w:shd w:val="clear" w:color="auto" w:fill="E6E6E6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 xml:space="preserve">        Učbeniki za obvezne predmete</w:t>
            </w:r>
          </w:p>
        </w:tc>
        <w:tc>
          <w:tcPr>
            <w:tcW w:w="4606" w:type="dxa"/>
            <w:shd w:val="clear" w:color="auto" w:fill="E6E6E6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 xml:space="preserve">              Izposojevalnina</w:t>
            </w:r>
          </w:p>
        </w:tc>
      </w:tr>
      <w:tr w:rsidR="002E4CC7" w:rsidRPr="002E4CC7" w:rsidTr="00DC124D">
        <w:trPr>
          <w:trHeight w:val="345"/>
        </w:trPr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Lili in Bine 2,berilo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rPr>
          <w:trHeight w:val="345"/>
        </w:trPr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Lili in Bine 2 komplet DZ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rPr>
          <w:trHeight w:val="345"/>
        </w:trPr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rPr>
          <w:trHeight w:val="345"/>
        </w:trPr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NI KAVCIJE</w:t>
            </w:r>
          </w:p>
        </w:tc>
      </w:tr>
    </w:tbl>
    <w:p w:rsidR="002E4CC7" w:rsidRDefault="002E4CC7"/>
    <w:p w:rsidR="002E4CC7" w:rsidRDefault="002E4CC7"/>
    <w:p w:rsid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3. razred </w:t>
      </w:r>
    </w:p>
    <w:p w:rsid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E4CC7" w:rsidTr="00DC124D">
        <w:tc>
          <w:tcPr>
            <w:tcW w:w="4606" w:type="dxa"/>
            <w:shd w:val="pct10" w:color="000000" w:fill="FFFFFF"/>
          </w:tcPr>
          <w:p w:rsidR="002E4CC7" w:rsidRDefault="002E4CC7" w:rsidP="00DC12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2E4CC7" w:rsidRDefault="002E4CC7" w:rsidP="00DC124D">
            <w:pPr>
              <w:pStyle w:val="Naslov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Izposojevalnina</w:t>
            </w:r>
          </w:p>
        </w:tc>
      </w:tr>
      <w:tr w:rsidR="002E4CC7" w:rsidTr="00DC124D">
        <w:tc>
          <w:tcPr>
            <w:tcW w:w="4606" w:type="dxa"/>
          </w:tcPr>
          <w:p w:rsidR="002E4CC7" w:rsidRDefault="002E4CC7" w:rsidP="00DC124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2E4CC7" w:rsidRDefault="002E4CC7" w:rsidP="00DC124D">
            <w:pPr>
              <w:pStyle w:val="Naslov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</w:tr>
      <w:tr w:rsidR="002E4CC7" w:rsidTr="00DC124D">
        <w:tc>
          <w:tcPr>
            <w:tcW w:w="4606" w:type="dxa"/>
          </w:tcPr>
          <w:p w:rsidR="002E4CC7" w:rsidRDefault="002E4CC7" w:rsidP="00DC1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Lili in Bine 3, berilo</w:t>
            </w:r>
          </w:p>
        </w:tc>
        <w:tc>
          <w:tcPr>
            <w:tcW w:w="4606" w:type="dxa"/>
          </w:tcPr>
          <w:p w:rsidR="002E4CC7" w:rsidRDefault="002E4CC7" w:rsidP="00DC124D">
            <w:pPr>
              <w:pStyle w:val="Naslov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</w:tr>
      <w:tr w:rsidR="002E4CC7" w:rsidTr="00DC124D">
        <w:tc>
          <w:tcPr>
            <w:tcW w:w="4606" w:type="dxa"/>
          </w:tcPr>
          <w:p w:rsidR="002E4CC7" w:rsidRDefault="002E4CC7" w:rsidP="00DC12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2E4CC7" w:rsidRDefault="002E4CC7" w:rsidP="00DC124D">
            <w:pPr>
              <w:pStyle w:val="Naslov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</w:tr>
      <w:tr w:rsidR="002E4CC7" w:rsidTr="00DC124D">
        <w:tc>
          <w:tcPr>
            <w:tcW w:w="4606" w:type="dxa"/>
          </w:tcPr>
          <w:p w:rsidR="002E4CC7" w:rsidRDefault="002E4CC7" w:rsidP="00DC12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2E4CC7" w:rsidRDefault="002E4CC7" w:rsidP="00DC124D">
            <w:pPr>
              <w:pStyle w:val="Naslov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 KAVCIJE</w:t>
            </w:r>
          </w:p>
        </w:tc>
      </w:tr>
    </w:tbl>
    <w:p w:rsidR="002E4CC7" w:rsidRDefault="002E4CC7"/>
    <w:p w:rsidR="002E4CC7" w:rsidRDefault="002E4CC7"/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  <w:r w:rsidRPr="002E4CC7">
        <w:rPr>
          <w:rFonts w:ascii="Arial" w:hAnsi="Arial" w:cs="Arial"/>
          <w:b/>
          <w:sz w:val="32"/>
          <w:u w:val="single"/>
        </w:rPr>
        <w:t xml:space="preserve">4. razred </w:t>
      </w:r>
    </w:p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Izposojevalnina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MY SAILS 1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RADOVEDNIH PET 4 Berilo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ČUDOVITI SVET GLASBE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NI KAVCIJE!</w:t>
            </w:r>
          </w:p>
        </w:tc>
      </w:tr>
    </w:tbl>
    <w:p w:rsidR="002E4CC7" w:rsidRDefault="002E4CC7"/>
    <w:p w:rsidR="002E4CC7" w:rsidRDefault="002E4CC7"/>
    <w:p w:rsidR="002E4CC7" w:rsidRDefault="002E4CC7"/>
    <w:p w:rsidR="002E4CC7" w:rsidRDefault="002E4CC7"/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  <w:r w:rsidRPr="002E4CC7">
        <w:rPr>
          <w:rFonts w:ascii="Arial" w:hAnsi="Arial" w:cs="Arial"/>
          <w:b/>
          <w:sz w:val="32"/>
          <w:u w:val="single"/>
        </w:rPr>
        <w:t xml:space="preserve">5. razred </w:t>
      </w:r>
    </w:p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Izposojevalnina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RADOVEDNIH PET Berilo 5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MY SAILS 2 New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DRUŽBA IN JAZ 2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SVET MATEMATIČNIH ČUDES 5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GLASBENO POPOTOVANJE  5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RADOVEDNIH 5 - NIT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GOSPODINJSTVO 5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NI KAVCIJE!</w:t>
            </w:r>
          </w:p>
        </w:tc>
      </w:tr>
    </w:tbl>
    <w:p w:rsidR="002E4CC7" w:rsidRDefault="002E4CC7"/>
    <w:p w:rsidR="002E4CC7" w:rsidRDefault="002E4CC7"/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  <w:r w:rsidRPr="002E4CC7">
        <w:rPr>
          <w:rFonts w:ascii="Arial" w:hAnsi="Arial" w:cs="Arial"/>
          <w:b/>
          <w:sz w:val="32"/>
          <w:u w:val="single"/>
        </w:rPr>
        <w:t xml:space="preserve">6. razred </w:t>
      </w:r>
    </w:p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Izposojevalnina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KDO SE SKRIVA V OGLEDALU?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SKRIVNOSTI ŠTEVIL IN OBLIK 6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MY SAILS NEW 3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SPOZNAVAJMO ZGODOVINO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MOJA PRVA GEOGRAFIJA 6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AKTIVNO V NARAVOSLOVJE 6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TEHNIKA IN TEHNOLOGIJA 6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GLASBA DANES IN NEKOČ 6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GOSPODINJSTVO 6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NI KAVCIJE!</w:t>
            </w:r>
          </w:p>
        </w:tc>
      </w:tr>
    </w:tbl>
    <w:p w:rsidR="002E4CC7" w:rsidRDefault="002E4CC7"/>
    <w:p w:rsidR="002E4CC7" w:rsidRDefault="002E4CC7"/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  <w:r w:rsidRPr="002E4CC7">
        <w:rPr>
          <w:rFonts w:ascii="Arial" w:hAnsi="Arial" w:cs="Arial"/>
          <w:b/>
          <w:sz w:val="32"/>
          <w:u w:val="single"/>
        </w:rPr>
        <w:t xml:space="preserve">7. razred </w:t>
      </w:r>
    </w:p>
    <w:p w:rsidR="002E4CC7" w:rsidRPr="002E4CC7" w:rsidRDefault="002E4CC7" w:rsidP="002E4CC7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E4CC7">
              <w:rPr>
                <w:rFonts w:ascii="Arial" w:hAnsi="Arial" w:cs="Arial"/>
                <w:b/>
                <w:sz w:val="28"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keepNext/>
              <w:jc w:val="center"/>
              <w:outlineLvl w:val="2"/>
              <w:rPr>
                <w:rFonts w:ascii="Arial" w:hAnsi="Arial" w:cs="Arial"/>
                <w:b/>
                <w:sz w:val="28"/>
              </w:rPr>
            </w:pPr>
            <w:r w:rsidRPr="002E4CC7">
              <w:rPr>
                <w:rFonts w:ascii="Arial" w:hAnsi="Arial" w:cs="Arial"/>
                <w:b/>
                <w:sz w:val="28"/>
              </w:rPr>
              <w:t>Izposojevalnina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Sreča se mi v pesmi smeje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Skrivnosti števil in oblik 7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Geografija Evrope in Azije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Stari svet in srednji vek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Jaz, midva, mi 7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Project 2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Aktivno v naravoslovje 2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Tehnika in tehnologija 7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GLASBA DANES IN NEKOČ 7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 xml:space="preserve">                                      SKUPAJ: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NI KAVCIJE</w:t>
            </w:r>
          </w:p>
        </w:tc>
      </w:tr>
    </w:tbl>
    <w:p w:rsidR="002E4CC7" w:rsidRDefault="002E4CC7"/>
    <w:p w:rsidR="002E4CC7" w:rsidRDefault="002E4CC7"/>
    <w:p w:rsidR="002E4CC7" w:rsidRDefault="002E4CC7"/>
    <w:p w:rsidR="002E4CC7" w:rsidRDefault="002E4CC7"/>
    <w:p w:rsidR="002E4CC7" w:rsidRDefault="002E4CC7"/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  <w:r w:rsidRPr="002E4CC7">
        <w:rPr>
          <w:rFonts w:ascii="Arial" w:hAnsi="Arial" w:cs="Arial"/>
          <w:b/>
          <w:sz w:val="32"/>
          <w:u w:val="single"/>
        </w:rPr>
        <w:t xml:space="preserve">8. razred </w:t>
      </w:r>
    </w:p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keepNext/>
              <w:jc w:val="center"/>
              <w:outlineLvl w:val="3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Izposojevalnina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Dober dan življenje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Skrivnosti števil in oblik 8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Geografija Afrike in novega sveta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Novi vek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Project 3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Jaz, midva, mi 8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Moja prva fizika 1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Glasba danes in nekoč 8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Kemija danes 1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Dotik življenja 8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Tehnika in tehnologija 8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NI KAVCIJE</w:t>
            </w:r>
          </w:p>
        </w:tc>
      </w:tr>
    </w:tbl>
    <w:p w:rsidR="002E4CC7" w:rsidRPr="002E4CC7" w:rsidRDefault="002E4CC7" w:rsidP="002E4CC7">
      <w:pPr>
        <w:jc w:val="both"/>
        <w:rPr>
          <w:rFonts w:ascii="Arial" w:hAnsi="Arial" w:cs="Arial"/>
          <w:b/>
        </w:rPr>
      </w:pPr>
      <w:r w:rsidRPr="002E4CC7">
        <w:rPr>
          <w:rFonts w:ascii="Arial" w:hAnsi="Arial" w:cs="Arial"/>
          <w:b/>
        </w:rPr>
        <w:t xml:space="preserve">IZBIRNI PREDMETI:  Wir 2                   </w:t>
      </w:r>
    </w:p>
    <w:p w:rsidR="002E4CC7" w:rsidRDefault="002E4CC7"/>
    <w:p w:rsidR="002E4CC7" w:rsidRDefault="002E4CC7"/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  <w:r w:rsidRPr="002E4CC7">
        <w:rPr>
          <w:rFonts w:ascii="Arial" w:hAnsi="Arial" w:cs="Arial"/>
          <w:b/>
          <w:sz w:val="32"/>
          <w:u w:val="single"/>
        </w:rPr>
        <w:t xml:space="preserve">9. razred </w:t>
      </w:r>
    </w:p>
    <w:p w:rsidR="002E4CC7" w:rsidRPr="002E4CC7" w:rsidRDefault="002E4CC7" w:rsidP="002E4CC7">
      <w:pPr>
        <w:jc w:val="both"/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Izposojevalnina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Skrivno življenje besed berilo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Skrivnosti števil in oblik 9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Project 4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Glasba danes in nekoč 9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Geografija Slovenije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Raziskujem preteklost 9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Moja prva fizika 2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Kemija  danes 2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 xml:space="preserve">Dotik življenja </w:t>
            </w:r>
          </w:p>
        </w:tc>
        <w:tc>
          <w:tcPr>
            <w:tcW w:w="4606" w:type="dxa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/</w:t>
            </w:r>
          </w:p>
        </w:tc>
      </w:tr>
      <w:tr w:rsidR="002E4CC7" w:rsidRPr="002E4CC7" w:rsidTr="00DC124D"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both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2E4CC7" w:rsidRPr="002E4CC7" w:rsidRDefault="002E4CC7" w:rsidP="002E4CC7">
            <w:pPr>
              <w:jc w:val="center"/>
              <w:rPr>
                <w:rFonts w:ascii="Arial" w:hAnsi="Arial" w:cs="Arial"/>
                <w:b/>
              </w:rPr>
            </w:pPr>
            <w:r w:rsidRPr="002E4CC7">
              <w:rPr>
                <w:rFonts w:ascii="Arial" w:hAnsi="Arial" w:cs="Arial"/>
                <w:b/>
              </w:rPr>
              <w:t>NI KAVCIJE</w:t>
            </w:r>
          </w:p>
        </w:tc>
      </w:tr>
    </w:tbl>
    <w:p w:rsidR="002E4CC7" w:rsidRDefault="002E4CC7"/>
    <w:sectPr w:rsidR="002E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6E" w:rsidRDefault="0015236E" w:rsidP="004E4F0C">
      <w:r>
        <w:separator/>
      </w:r>
    </w:p>
  </w:endnote>
  <w:endnote w:type="continuationSeparator" w:id="0">
    <w:p w:rsidR="0015236E" w:rsidRDefault="0015236E" w:rsidP="004E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6E" w:rsidRDefault="0015236E" w:rsidP="004E4F0C">
      <w:r>
        <w:separator/>
      </w:r>
    </w:p>
  </w:footnote>
  <w:footnote w:type="continuationSeparator" w:id="0">
    <w:p w:rsidR="0015236E" w:rsidRDefault="0015236E" w:rsidP="004E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7"/>
    <w:rsid w:val="0015236E"/>
    <w:rsid w:val="002E4CC7"/>
    <w:rsid w:val="00417661"/>
    <w:rsid w:val="004E4F0C"/>
    <w:rsid w:val="006725CD"/>
    <w:rsid w:val="00A02336"/>
    <w:rsid w:val="00B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875A"/>
  <w15:chartTrackingRefBased/>
  <w15:docId w15:val="{430E3AE6-FE9B-480B-B692-ADDED67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2E4CC7"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E4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2E4CC7"/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E4CC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E4F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4F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4F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4F0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2019-06-05T08:01:00Z</dcterms:created>
  <dcterms:modified xsi:type="dcterms:W3CDTF">2019-06-12T19:54:00Z</dcterms:modified>
</cp:coreProperties>
</file>